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C4B2E" w14:textId="77777777" w:rsidR="00BD3FDD" w:rsidRPr="00942C2C" w:rsidRDefault="00D21299" w:rsidP="00D21299">
      <w:pPr>
        <w:jc w:val="center"/>
        <w:rPr>
          <w:rFonts w:ascii="Times New Roman" w:hAnsi="Times New Roman" w:cs="Times New Roman"/>
          <w:sz w:val="28"/>
          <w:szCs w:val="28"/>
        </w:rPr>
      </w:pPr>
      <w:r w:rsidRPr="00942C2C">
        <w:rPr>
          <w:rFonts w:ascii="Times New Roman" w:hAnsi="Times New Roman" w:cs="Times New Roman"/>
          <w:sz w:val="28"/>
          <w:szCs w:val="28"/>
        </w:rPr>
        <w:t>Komunikat  końcowy</w:t>
      </w:r>
      <w:r w:rsidRPr="00942C2C">
        <w:rPr>
          <w:rFonts w:ascii="Times New Roman" w:hAnsi="Times New Roman" w:cs="Times New Roman"/>
          <w:sz w:val="28"/>
          <w:szCs w:val="28"/>
        </w:rPr>
        <w:br/>
        <w:t>Turnieju Ochotniczych Straży Pożarnych</w:t>
      </w:r>
      <w:r w:rsidRPr="00942C2C">
        <w:rPr>
          <w:rFonts w:ascii="Times New Roman" w:hAnsi="Times New Roman" w:cs="Times New Roman"/>
          <w:sz w:val="28"/>
          <w:szCs w:val="28"/>
        </w:rPr>
        <w:br/>
        <w:t>o Puchar Wójta Gminy Strzyżewice</w:t>
      </w:r>
    </w:p>
    <w:p w14:paraId="565D1826" w14:textId="77777777" w:rsidR="00D21299" w:rsidRPr="00942C2C" w:rsidRDefault="00D21299" w:rsidP="00D21299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Piotrowice 2023.03.26</w:t>
      </w:r>
    </w:p>
    <w:p w14:paraId="4C744DFC" w14:textId="77777777" w:rsidR="00D21299" w:rsidRPr="00942C2C" w:rsidRDefault="00D21299" w:rsidP="00D21299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Wyniki spotkań</w:t>
      </w:r>
    </w:p>
    <w:p w14:paraId="24E090C5" w14:textId="77777777" w:rsidR="00084518" w:rsidRPr="00942C2C" w:rsidRDefault="00D21299" w:rsidP="00D21299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OSP Strzyżewice – OSP Żabia Wola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>3:1</w:t>
      </w:r>
      <w:r w:rsidRPr="00942C2C">
        <w:rPr>
          <w:rFonts w:ascii="Times New Roman" w:hAnsi="Times New Roman" w:cs="Times New Roman"/>
          <w:sz w:val="24"/>
          <w:szCs w:val="24"/>
        </w:rPr>
        <w:br/>
        <w:t>OSP Osmolice – OSP Bystrzyca Stara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0:3</w:t>
      </w:r>
      <w:r w:rsidRPr="00942C2C">
        <w:rPr>
          <w:rFonts w:ascii="Times New Roman" w:hAnsi="Times New Roman" w:cs="Times New Roman"/>
          <w:sz w:val="24"/>
          <w:szCs w:val="24"/>
        </w:rPr>
        <w:br/>
        <w:t>OSP Franciszków – OSP Kiełczewice Górne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3:0</w:t>
      </w:r>
      <w:r w:rsidRPr="00942C2C">
        <w:rPr>
          <w:rFonts w:ascii="Times New Roman" w:hAnsi="Times New Roman" w:cs="Times New Roman"/>
          <w:sz w:val="24"/>
          <w:szCs w:val="24"/>
        </w:rPr>
        <w:br/>
        <w:t>OSP Dębszczyzna – OSP Piotrowice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3:2</w:t>
      </w:r>
      <w:r w:rsidRPr="00942C2C">
        <w:rPr>
          <w:rFonts w:ascii="Times New Roman" w:hAnsi="Times New Roman" w:cs="Times New Roman"/>
          <w:sz w:val="24"/>
          <w:szCs w:val="24"/>
        </w:rPr>
        <w:br/>
        <w:t>OSP Strzyżewice – OSP Kiełczewice Maryjskie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3:1</w:t>
      </w:r>
      <w:r w:rsidRPr="00942C2C">
        <w:rPr>
          <w:rFonts w:ascii="Times New Roman" w:hAnsi="Times New Roman" w:cs="Times New Roman"/>
          <w:sz w:val="24"/>
          <w:szCs w:val="24"/>
        </w:rPr>
        <w:br/>
        <w:t>OSP Franciszków – OSP Pawłów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3:0</w:t>
      </w:r>
      <w:r w:rsidRPr="00942C2C">
        <w:rPr>
          <w:rFonts w:ascii="Times New Roman" w:hAnsi="Times New Roman" w:cs="Times New Roman"/>
          <w:sz w:val="24"/>
          <w:szCs w:val="24"/>
        </w:rPr>
        <w:br/>
        <w:t>OSP Dębszczyzna – OSP Piotrowice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3:2</w:t>
      </w:r>
      <w:r w:rsidRPr="00942C2C">
        <w:rPr>
          <w:rFonts w:ascii="Times New Roman" w:hAnsi="Times New Roman" w:cs="Times New Roman"/>
          <w:sz w:val="24"/>
          <w:szCs w:val="24"/>
        </w:rPr>
        <w:br/>
        <w:t>OSP Żabia Wola – OSP Piotrowice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>3:1</w:t>
      </w:r>
      <w:r w:rsidRPr="00942C2C">
        <w:rPr>
          <w:rFonts w:ascii="Times New Roman" w:hAnsi="Times New Roman" w:cs="Times New Roman"/>
          <w:sz w:val="24"/>
          <w:szCs w:val="24"/>
        </w:rPr>
        <w:br/>
        <w:t>OSP Osmolice – OSP Pawłów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3:0</w:t>
      </w:r>
      <w:r w:rsidRPr="00942C2C">
        <w:rPr>
          <w:rFonts w:ascii="Times New Roman" w:hAnsi="Times New Roman" w:cs="Times New Roman"/>
          <w:sz w:val="24"/>
          <w:szCs w:val="24"/>
        </w:rPr>
        <w:br/>
        <w:t>OSP Kiełczewice Maryjskie – OSP Kiełczewice Górne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>3:0</w:t>
      </w:r>
      <w:r w:rsidR="00084518" w:rsidRPr="00942C2C">
        <w:rPr>
          <w:rFonts w:ascii="Times New Roman" w:hAnsi="Times New Roman" w:cs="Times New Roman"/>
          <w:sz w:val="24"/>
          <w:szCs w:val="24"/>
        </w:rPr>
        <w:br/>
        <w:t>OSP Żabia Wola – OSP Osmolice</w:t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>3:1</w:t>
      </w:r>
      <w:r w:rsidR="00084518" w:rsidRPr="00942C2C">
        <w:rPr>
          <w:rFonts w:ascii="Times New Roman" w:hAnsi="Times New Roman" w:cs="Times New Roman"/>
          <w:sz w:val="24"/>
          <w:szCs w:val="24"/>
        </w:rPr>
        <w:br/>
        <w:t>OSP Strzyżewice – OSP Bystrzyca Stara</w:t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  <w:t>0:3</w:t>
      </w:r>
      <w:r w:rsidR="00084518" w:rsidRPr="00942C2C">
        <w:rPr>
          <w:rFonts w:ascii="Times New Roman" w:hAnsi="Times New Roman" w:cs="Times New Roman"/>
          <w:sz w:val="24"/>
          <w:szCs w:val="24"/>
        </w:rPr>
        <w:br/>
        <w:t xml:space="preserve">OSP Franciszków – OSP Dębszczyzna </w:t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  <w:t>3:0</w:t>
      </w:r>
      <w:r w:rsidR="00084518" w:rsidRPr="00942C2C">
        <w:rPr>
          <w:rFonts w:ascii="Times New Roman" w:hAnsi="Times New Roman" w:cs="Times New Roman"/>
          <w:sz w:val="24"/>
          <w:szCs w:val="24"/>
        </w:rPr>
        <w:br/>
        <w:t>OSP Osmolice – OSP Dębszczyzna</w:t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>3:2</w:t>
      </w:r>
      <w:r w:rsidR="00084518" w:rsidRPr="00942C2C">
        <w:rPr>
          <w:rFonts w:ascii="Times New Roman" w:hAnsi="Times New Roman" w:cs="Times New Roman"/>
          <w:sz w:val="24"/>
          <w:szCs w:val="24"/>
        </w:rPr>
        <w:br/>
        <w:t>OSP Bystrzyca Stara – OSP Franciszków</w:t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  <w:t>1:3</w:t>
      </w:r>
      <w:r w:rsidR="00084518" w:rsidRPr="00942C2C">
        <w:rPr>
          <w:rFonts w:ascii="Times New Roman" w:hAnsi="Times New Roman" w:cs="Times New Roman"/>
          <w:sz w:val="24"/>
          <w:szCs w:val="24"/>
        </w:rPr>
        <w:br/>
        <w:t>OSP Osmolice – OSP Strzyżewice</w:t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ab/>
      </w:r>
      <w:r w:rsidR="00942C2C">
        <w:rPr>
          <w:rFonts w:ascii="Times New Roman" w:hAnsi="Times New Roman" w:cs="Times New Roman"/>
          <w:sz w:val="24"/>
          <w:szCs w:val="24"/>
        </w:rPr>
        <w:tab/>
      </w:r>
      <w:r w:rsidR="00084518" w:rsidRPr="00942C2C">
        <w:rPr>
          <w:rFonts w:ascii="Times New Roman" w:hAnsi="Times New Roman" w:cs="Times New Roman"/>
          <w:sz w:val="24"/>
          <w:szCs w:val="24"/>
        </w:rPr>
        <w:t>1:3</w:t>
      </w:r>
    </w:p>
    <w:p w14:paraId="561E8F56" w14:textId="77777777" w:rsidR="00D21299" w:rsidRPr="00942C2C" w:rsidRDefault="00084518" w:rsidP="00D21299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Półfinał</w:t>
      </w:r>
      <w:r w:rsidRPr="00942C2C">
        <w:rPr>
          <w:rFonts w:ascii="Times New Roman" w:hAnsi="Times New Roman" w:cs="Times New Roman"/>
          <w:sz w:val="24"/>
          <w:szCs w:val="24"/>
        </w:rPr>
        <w:br/>
        <w:t>OSP Strzyżewice – OSP Bystrzyca Stara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3:1</w:t>
      </w:r>
    </w:p>
    <w:p w14:paraId="6D6DB1CD" w14:textId="77777777" w:rsidR="00084518" w:rsidRPr="00942C2C" w:rsidRDefault="00084518" w:rsidP="00D21299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Finał</w:t>
      </w:r>
      <w:r w:rsidRPr="00942C2C">
        <w:rPr>
          <w:rFonts w:ascii="Times New Roman" w:hAnsi="Times New Roman" w:cs="Times New Roman"/>
          <w:sz w:val="24"/>
          <w:szCs w:val="24"/>
        </w:rPr>
        <w:br/>
        <w:t>OSP Franciszków – OSP Bystrzyca Stara</w:t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</w:r>
      <w:r w:rsidRPr="00942C2C">
        <w:rPr>
          <w:rFonts w:ascii="Times New Roman" w:hAnsi="Times New Roman" w:cs="Times New Roman"/>
          <w:sz w:val="24"/>
          <w:szCs w:val="24"/>
        </w:rPr>
        <w:tab/>
        <w:t>3:1</w:t>
      </w:r>
    </w:p>
    <w:p w14:paraId="244B0454" w14:textId="77777777" w:rsidR="00084518" w:rsidRPr="00942C2C" w:rsidRDefault="00084518" w:rsidP="00D21299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Tabela końcowa turnieju</w:t>
      </w:r>
    </w:p>
    <w:p w14:paraId="6CF1D1EB" w14:textId="77777777" w:rsidR="00084518" w:rsidRPr="00942C2C" w:rsidRDefault="00084518" w:rsidP="0008451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Ochotnicza Straż Pożarna Franciszków</w:t>
      </w:r>
    </w:p>
    <w:p w14:paraId="140F288C" w14:textId="77777777" w:rsidR="00084518" w:rsidRPr="00942C2C" w:rsidRDefault="00084518" w:rsidP="0008451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Ochotnicza Straż Pożarna Bystrzyca Stara</w:t>
      </w:r>
    </w:p>
    <w:p w14:paraId="24934639" w14:textId="77777777" w:rsidR="00084518" w:rsidRPr="00942C2C" w:rsidRDefault="00084518" w:rsidP="0008451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Ochotnicza Straż Pożarna Strzyżewice</w:t>
      </w:r>
    </w:p>
    <w:p w14:paraId="40F9B77F" w14:textId="77777777" w:rsidR="00084518" w:rsidRPr="00942C2C" w:rsidRDefault="00084518" w:rsidP="0008451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Ochotnicza Straż Pożarna Osmolice</w:t>
      </w:r>
    </w:p>
    <w:p w14:paraId="47016538" w14:textId="77777777" w:rsidR="00084518" w:rsidRPr="00942C2C" w:rsidRDefault="00084518" w:rsidP="00084518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 xml:space="preserve">    5-6. Ochotnicza Straż Pożarna Kiełczewice Maryjskie</w:t>
      </w:r>
      <w:r w:rsidRPr="00942C2C">
        <w:rPr>
          <w:rFonts w:ascii="Times New Roman" w:hAnsi="Times New Roman" w:cs="Times New Roman"/>
          <w:sz w:val="24"/>
          <w:szCs w:val="24"/>
        </w:rPr>
        <w:br/>
        <w:t xml:space="preserve">            Ochotnicza Straż Pożarna  Dębszczyzna</w:t>
      </w:r>
      <w:r w:rsidRPr="00942C2C">
        <w:rPr>
          <w:rFonts w:ascii="Times New Roman" w:hAnsi="Times New Roman" w:cs="Times New Roman"/>
          <w:sz w:val="24"/>
          <w:szCs w:val="24"/>
        </w:rPr>
        <w:br/>
        <w:t xml:space="preserve">    7-8. Ochotnicza Straż Pożarna Kiełczewice Górne</w:t>
      </w:r>
      <w:r w:rsidRPr="00942C2C">
        <w:rPr>
          <w:rFonts w:ascii="Times New Roman" w:hAnsi="Times New Roman" w:cs="Times New Roman"/>
          <w:sz w:val="24"/>
          <w:szCs w:val="24"/>
        </w:rPr>
        <w:br/>
        <w:t xml:space="preserve">            Ochotnicza Straż Pożarna  Żabia Wola</w:t>
      </w:r>
      <w:r w:rsidRPr="00942C2C">
        <w:rPr>
          <w:rFonts w:ascii="Times New Roman" w:hAnsi="Times New Roman" w:cs="Times New Roman"/>
          <w:sz w:val="24"/>
          <w:szCs w:val="24"/>
        </w:rPr>
        <w:br/>
        <w:t xml:space="preserve">    9-10. Ochotnicza Straż Pożarna  </w:t>
      </w:r>
      <w:r w:rsidR="00942C2C" w:rsidRPr="00942C2C">
        <w:rPr>
          <w:rFonts w:ascii="Times New Roman" w:hAnsi="Times New Roman" w:cs="Times New Roman"/>
          <w:sz w:val="24"/>
          <w:szCs w:val="24"/>
        </w:rPr>
        <w:t>Piotrowice</w:t>
      </w:r>
      <w:r w:rsidR="00942C2C" w:rsidRPr="00942C2C">
        <w:rPr>
          <w:rFonts w:ascii="Times New Roman" w:hAnsi="Times New Roman" w:cs="Times New Roman"/>
          <w:sz w:val="24"/>
          <w:szCs w:val="24"/>
        </w:rPr>
        <w:br/>
        <w:t xml:space="preserve">              Ochotnicza Straż Pożarna  Pawłów</w:t>
      </w:r>
    </w:p>
    <w:p w14:paraId="0EAFD2CA" w14:textId="05EF1AF4" w:rsidR="00942C2C" w:rsidRPr="00942C2C" w:rsidRDefault="00942C2C">
      <w:pPr>
        <w:rPr>
          <w:rFonts w:ascii="Times New Roman" w:hAnsi="Times New Roman" w:cs="Times New Roman"/>
          <w:sz w:val="24"/>
          <w:szCs w:val="24"/>
        </w:rPr>
      </w:pPr>
      <w:r w:rsidRPr="00942C2C">
        <w:rPr>
          <w:rFonts w:ascii="Times New Roman" w:hAnsi="Times New Roman" w:cs="Times New Roman"/>
          <w:sz w:val="24"/>
          <w:szCs w:val="24"/>
        </w:rPr>
        <w:t>W turnieju uczestniczyło  32 strażaków.</w:t>
      </w:r>
    </w:p>
    <w:sectPr w:rsidR="00942C2C" w:rsidRPr="00942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97576"/>
    <w:multiLevelType w:val="hybridMultilevel"/>
    <w:tmpl w:val="E626E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24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299"/>
    <w:rsid w:val="00084518"/>
    <w:rsid w:val="00942C2C"/>
    <w:rsid w:val="009C64BA"/>
    <w:rsid w:val="00BD3FDD"/>
    <w:rsid w:val="00D2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36028"/>
  <w15:docId w15:val="{27800971-9344-4F93-9FEF-2350DF87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Dominika Pidek</cp:lastModifiedBy>
  <cp:revision>2</cp:revision>
  <dcterms:created xsi:type="dcterms:W3CDTF">2023-03-30T06:29:00Z</dcterms:created>
  <dcterms:modified xsi:type="dcterms:W3CDTF">2023-03-30T06:29:00Z</dcterms:modified>
</cp:coreProperties>
</file>